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00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с</w:t>
      </w:r>
      <w:r w:rsidR="00750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статьей 5.5 Закона Краснодарского края </w:t>
      </w:r>
    </w:p>
    <w:p w:rsidR="00750200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</w:t>
      </w:r>
      <w:r w:rsidR="00750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0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марта 2005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750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849-КЗ «Об обеспечении прав </w:t>
      </w:r>
    </w:p>
    <w:p w:rsidR="0022758B" w:rsidRPr="0022758B" w:rsidRDefault="00750200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на отдых и оздоровление в Краснодарском кра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е»</w:t>
      </w:r>
      <w:r w:rsid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22758B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2758B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2758B" w:rsidRPr="003D76CB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ПОЛУЧАТЕЛЯМИ СОЦИАЛЬНЫХ ВЫПЛАТ</w:t>
      </w:r>
      <w:r w:rsidRPr="0049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родители (законные представители) детей, 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приобретшие путевки (курсовки)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детей, </w:t>
      </w:r>
    </w:p>
    <w:p w:rsidR="0022758B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D7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являющихся</w:t>
      </w:r>
      <w:proofErr w:type="gramEnd"/>
      <w:r w:rsidRPr="003D7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гражданами Российской Федерации, </w:t>
      </w:r>
    </w:p>
    <w:p w:rsidR="0022758B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местом </w:t>
      </w:r>
      <w:proofErr w:type="gramStart"/>
      <w:r w:rsidRPr="003D7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жительства</w:t>
      </w:r>
      <w:proofErr w:type="gramEnd"/>
      <w:r w:rsidRPr="003D7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которых является Краснодарский край, </w:t>
      </w:r>
    </w:p>
    <w:p w:rsidR="0022758B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от 4 до 17 лет (включительно)</w:t>
      </w:r>
      <w:r w:rsidRPr="00583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2758B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83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день заезда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83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организацию отдыха детей и их оздоровления</w:t>
      </w:r>
      <w:proofErr w:type="gramEnd"/>
    </w:p>
    <w:p w:rsidR="0022758B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путевке (курсовке)),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758B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продолжительность пребывания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составляет:</w:t>
      </w:r>
    </w:p>
    <w:p w:rsidR="0022758B" w:rsidRDefault="0022758B" w:rsidP="00227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D0C" w:rsidRPr="00497EDC" w:rsidRDefault="006E3D0C" w:rsidP="00227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58B" w:rsidRPr="000C3910" w:rsidRDefault="0022758B" w:rsidP="00227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10 до 21 дня</w:t>
      </w:r>
      <w:r w:rsidRPr="000C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</w:t>
      </w:r>
      <w:r w:rsidRPr="000C3910">
        <w:rPr>
          <w:rFonts w:ascii="Times New Roman" w:hAnsi="Times New Roman" w:cs="Times New Roman"/>
          <w:sz w:val="28"/>
          <w:szCs w:val="28"/>
        </w:rPr>
        <w:t xml:space="preserve">загородных лагерях отдыха и оздоровления детей, детских оздоровительных центрах, на базах и в комплексах, детских оздоровительно-образовательных центрах, специализированных (профильных) лагерях, санаторно-оздоровительных детских лагерях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0C3910">
        <w:rPr>
          <w:rFonts w:ascii="Times New Roman" w:hAnsi="Times New Roman" w:cs="Times New Roman"/>
          <w:sz w:val="28"/>
          <w:szCs w:val="28"/>
        </w:rPr>
        <w:t>и иных организациях отдыха детей и их оздоровления</w:t>
      </w:r>
      <w:r w:rsidRPr="000C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</w:t>
      </w:r>
      <w:r w:rsidRPr="000C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оздоровительный лагерь)</w:t>
      </w:r>
    </w:p>
    <w:p w:rsidR="0022758B" w:rsidRPr="00497EDC" w:rsidRDefault="0022758B" w:rsidP="002275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58B" w:rsidRDefault="0022758B" w:rsidP="00227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14 до 24 дней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</w:t>
      </w:r>
      <w:r w:rsidRPr="00B87123">
        <w:rPr>
          <w:rFonts w:ascii="Times New Roman" w:hAnsi="Times New Roman" w:cs="Times New Roman"/>
          <w:sz w:val="28"/>
          <w:szCs w:val="28"/>
        </w:rPr>
        <w:t>санаториях, в том числе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23">
        <w:rPr>
          <w:rFonts w:ascii="Times New Roman" w:hAnsi="Times New Roman" w:cs="Times New Roman"/>
          <w:sz w:val="28"/>
          <w:szCs w:val="28"/>
        </w:rPr>
        <w:t xml:space="preserve">и для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B87123">
        <w:rPr>
          <w:rFonts w:ascii="Times New Roman" w:hAnsi="Times New Roman" w:cs="Times New Roman"/>
          <w:sz w:val="28"/>
          <w:szCs w:val="28"/>
        </w:rPr>
        <w:t xml:space="preserve">с родителями, детских оздоровительных центрах, базах и комплексах, детских оздоровительно-образовательных центрах, санаторно-оздоровительных детских лагерях и иных организациях отдыха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B87123">
        <w:rPr>
          <w:rFonts w:ascii="Times New Roman" w:hAnsi="Times New Roman" w:cs="Times New Roman"/>
          <w:sz w:val="28"/>
          <w:szCs w:val="28"/>
        </w:rPr>
        <w:t xml:space="preserve">и их оздоровления, в </w:t>
      </w:r>
      <w:proofErr w:type="spellStart"/>
      <w:r w:rsidRPr="00B87123"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 w:rsidRPr="00B87123">
        <w:rPr>
          <w:rFonts w:ascii="Times New Roman" w:hAnsi="Times New Roman" w:cs="Times New Roman"/>
          <w:sz w:val="28"/>
          <w:szCs w:val="28"/>
        </w:rPr>
        <w:t xml:space="preserve">- и грязелечебницах, имеющих (использующих) источники минеральных вод и лечебных грязей, имеющих соответствующие лицензии </w:t>
      </w:r>
      <w:r>
        <w:rPr>
          <w:rFonts w:ascii="Times New Roman" w:hAnsi="Times New Roman" w:cs="Times New Roman"/>
          <w:sz w:val="28"/>
          <w:szCs w:val="28"/>
        </w:rPr>
        <w:t xml:space="preserve">(уведомления) </w:t>
      </w:r>
      <w:r w:rsidRPr="00B87123">
        <w:rPr>
          <w:rFonts w:ascii="Times New Roman" w:hAnsi="Times New Roman" w:cs="Times New Roman"/>
          <w:sz w:val="28"/>
          <w:szCs w:val="28"/>
        </w:rPr>
        <w:t xml:space="preserve">на осуществление медицинской деятельности по специальности «Педиатрия» </w:t>
      </w:r>
      <w:r>
        <w:rPr>
          <w:rFonts w:ascii="Times New Roman" w:hAnsi="Times New Roman" w:cs="Times New Roman"/>
          <w:sz w:val="28"/>
          <w:szCs w:val="28"/>
        </w:rPr>
        <w:br/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санаторн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758B" w:rsidRDefault="0022758B" w:rsidP="0022758B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58B" w:rsidRDefault="0022758B" w:rsidP="00227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5 до 21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детских лагерях палаточного типа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A6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палаточный лагерь)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2758B" w:rsidRDefault="0022758B" w:rsidP="0022758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58B" w:rsidRDefault="0022758B" w:rsidP="0022758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BFB" w:rsidRDefault="005F7BFB"/>
    <w:sectPr w:rsidR="005F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0D6"/>
    <w:multiLevelType w:val="multilevel"/>
    <w:tmpl w:val="4B6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BB"/>
    <w:rsid w:val="00043A3B"/>
    <w:rsid w:val="001166A2"/>
    <w:rsid w:val="001A44F5"/>
    <w:rsid w:val="0022758B"/>
    <w:rsid w:val="0023380D"/>
    <w:rsid w:val="0030598F"/>
    <w:rsid w:val="00393803"/>
    <w:rsid w:val="003D6E08"/>
    <w:rsid w:val="003E34BB"/>
    <w:rsid w:val="003F3E62"/>
    <w:rsid w:val="004F0BBC"/>
    <w:rsid w:val="005F7BFB"/>
    <w:rsid w:val="00614DB5"/>
    <w:rsid w:val="00624DCA"/>
    <w:rsid w:val="0068119C"/>
    <w:rsid w:val="006D02EC"/>
    <w:rsid w:val="006E3D0C"/>
    <w:rsid w:val="00723D6B"/>
    <w:rsid w:val="00750200"/>
    <w:rsid w:val="007D3EA8"/>
    <w:rsid w:val="00883B95"/>
    <w:rsid w:val="008D40DF"/>
    <w:rsid w:val="00A66249"/>
    <w:rsid w:val="00AB12FF"/>
    <w:rsid w:val="00B51535"/>
    <w:rsid w:val="00BD4301"/>
    <w:rsid w:val="00BE61BF"/>
    <w:rsid w:val="00C108C9"/>
    <w:rsid w:val="00D83C47"/>
    <w:rsid w:val="00E07A60"/>
    <w:rsid w:val="00EA20CD"/>
    <w:rsid w:val="00F33D7E"/>
    <w:rsid w:val="00F53847"/>
    <w:rsid w:val="00FB73A7"/>
    <w:rsid w:val="00FC6F38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Ирина Викторовна</dc:creator>
  <cp:keywords/>
  <dc:description/>
  <cp:lastModifiedBy>Соломенникова Ирина Викторовна</cp:lastModifiedBy>
  <cp:revision>8</cp:revision>
  <dcterms:created xsi:type="dcterms:W3CDTF">2017-06-20T13:02:00Z</dcterms:created>
  <dcterms:modified xsi:type="dcterms:W3CDTF">2017-06-29T14:57:00Z</dcterms:modified>
</cp:coreProperties>
</file>